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580" w:rsidRDefault="00C20DBA" w:rsidP="00040B21">
      <w:pPr>
        <w:spacing w:afterLines="50" w:after="180"/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 w:rsidRPr="00681756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①</w:t>
      </w:r>
      <w:r w:rsidR="00786580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平方地区小中学生による環境ポスターの展示と表彰</w:t>
      </w:r>
    </w:p>
    <w:p w:rsidR="00786580" w:rsidRDefault="00786580" w:rsidP="00040B21">
      <w:pPr>
        <w:spacing w:afterLines="50" w:after="180"/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②</w:t>
      </w:r>
      <w:r w:rsidR="00040B21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ＮＰＯ法人</w:t>
      </w:r>
      <w:r w:rsidR="00CF0EB3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荒川の</w:t>
      </w: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自然を守る会・西貝塚環境センターによる環境啓発展示</w:t>
      </w:r>
    </w:p>
    <w:p w:rsidR="002D1F22" w:rsidRPr="00681756" w:rsidRDefault="00786580" w:rsidP="002D1F22">
      <w:pPr>
        <w:rPr>
          <w:rFonts w:ascii="HGP創英角ﾎﾟｯﾌﾟ体" w:eastAsia="HGP創英角ﾎﾟｯﾌﾟ体" w:hAnsi="HGP創英角ﾎﾟｯﾌﾟ体" w:cs="Times New Roman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③</w:t>
      </w:r>
      <w:r w:rsidR="002D1F22" w:rsidRPr="00681756">
        <w:rPr>
          <w:rFonts w:ascii="HGP創英角ﾎﾟｯﾌﾟ体" w:eastAsia="HGP創英角ﾎﾟｯﾌﾟ体" w:hAnsi="HGP創英角ﾎﾟｯﾌﾟ体" w:cs="Times New Roman" w:hint="eastAsia"/>
          <w:b/>
          <w:bCs/>
          <w:sz w:val="48"/>
          <w:szCs w:val="48"/>
        </w:rPr>
        <w:t>リユースマーケット</w:t>
      </w:r>
    </w:p>
    <w:p w:rsidR="002D1F22" w:rsidRPr="000F735A" w:rsidRDefault="002D1F22" w:rsidP="002D1F22">
      <w:pPr>
        <w:rPr>
          <w:rFonts w:ascii="HGP創英角ﾎﾟｯﾌﾟ体" w:eastAsia="HGP創英角ﾎﾟｯﾌﾟ体" w:hAnsi="HGP創英角ﾎﾟｯﾌﾟ体" w:cs="Times New Roman"/>
          <w:b/>
          <w:bCs/>
          <w:sz w:val="44"/>
          <w:szCs w:val="44"/>
        </w:rPr>
      </w:pPr>
      <w:r w:rsidRPr="000F735A">
        <w:rPr>
          <w:rFonts w:ascii="HGP創英角ﾎﾟｯﾌﾟ体" w:eastAsia="HGP創英角ﾎﾟｯﾌﾟ体" w:hAnsi="HGP創英角ﾎﾟｯﾌﾟ体" w:cs="Times New Roman" w:hint="eastAsia"/>
          <w:b/>
          <w:bCs/>
          <w:sz w:val="44"/>
          <w:szCs w:val="44"/>
        </w:rPr>
        <w:t>ご家庭内に眠っている品物を先着で無料提供</w:t>
      </w:r>
    </w:p>
    <w:p w:rsidR="002D1F22" w:rsidRPr="00681756" w:rsidRDefault="002D1F22" w:rsidP="002D1F22">
      <w:pPr>
        <w:ind w:firstLineChars="50" w:firstLine="220"/>
        <w:rPr>
          <w:rFonts w:ascii="HGP創英角ﾎﾟｯﾌﾟ体" w:eastAsia="HGP創英角ﾎﾟｯﾌﾟ体" w:hAnsi="HGP創英角ﾎﾟｯﾌﾟ体"/>
          <w:bCs/>
          <w:sz w:val="44"/>
          <w:szCs w:val="44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44"/>
          <w:szCs w:val="44"/>
        </w:rPr>
        <w:t>☆募集します☆</w:t>
      </w:r>
    </w:p>
    <w:p w:rsidR="002D1F22" w:rsidRPr="00681756" w:rsidRDefault="002D1F22" w:rsidP="003F25DE">
      <w:pPr>
        <w:spacing w:line="600" w:lineRule="exact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a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ご自宅でご不要の品（新品タオル、新品同様の食器等）</w:t>
      </w:r>
    </w:p>
    <w:p w:rsidR="002D1F22" w:rsidRPr="00681756" w:rsidRDefault="002D1F22" w:rsidP="003F25DE">
      <w:pPr>
        <w:spacing w:line="600" w:lineRule="exac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b.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雑貨 c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かばん類　ｄ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文房具 e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石鹸・洗剤</w:t>
      </w:r>
      <w:r w:rsidRPr="00681756"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f.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食品（レトルト食品・インスタント・缶詰・お菓子・調味料・</w:t>
      </w:r>
      <w:r w:rsidRPr="00681756">
        <w:rPr>
          <w:rFonts w:ascii="HGP創英角ﾎﾟｯﾌﾟ体" w:eastAsia="HGP創英角ﾎﾟｯﾌﾟ体" w:hAnsi="HGP創英角ﾎﾟｯﾌﾟ体"/>
          <w:bCs/>
          <w:sz w:val="32"/>
          <w:szCs w:val="32"/>
        </w:rPr>
        <w:t>乾麺・加工品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）</w:t>
      </w:r>
    </w:p>
    <w:p w:rsidR="002D1F22" w:rsidRPr="00681756" w:rsidRDefault="002D1F22" w:rsidP="00C163D5">
      <w:pPr>
        <w:spacing w:line="600" w:lineRule="exact"/>
        <w:ind w:leftChars="50" w:left="105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※</w:t>
      </w:r>
      <w:r w:rsidR="00C163D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全ての品物が</w:t>
      </w: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キズや汚れが少なく、</w:t>
      </w:r>
      <w:r w:rsidR="00C163D5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気持ちよく</w:t>
      </w: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使用できるもの。但し、タオル・石鹸・洗剤・文房具は、未使用のもの。家電、大型家具は、引き取れません。</w:t>
      </w:r>
    </w:p>
    <w:p w:rsidR="002D1F22" w:rsidRPr="00681756" w:rsidRDefault="002D1F22" w:rsidP="003F25DE">
      <w:pPr>
        <w:spacing w:line="600" w:lineRule="exact"/>
        <w:ind w:leftChars="50" w:left="105"/>
        <w:jc w:val="left"/>
        <w:rPr>
          <w:rFonts w:ascii="HGP創英角ﾎﾟｯﾌﾟ体" w:eastAsia="HGP創英角ﾎﾟｯﾌﾟ体" w:hAnsi="HGP創英角ﾎﾟｯﾌﾟ体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※食品は、賞味期限が令和9年１月1日以降のもので、常温保存が可能であり未開封、包装が破損していないもの。商品説明が日本語表記のものとなります。</w:t>
      </w:r>
    </w:p>
    <w:p w:rsidR="002D1F22" w:rsidRPr="00681756" w:rsidRDefault="002D1F22" w:rsidP="003F25DE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該当する物がありましたら、ぜひ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  <w:u w:val="wave"/>
          <w:bdr w:val="single" w:sz="4" w:space="0" w:color="auto"/>
        </w:rPr>
        <w:t>平方支所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までお持ちください。</w:t>
      </w:r>
    </w:p>
    <w:p w:rsidR="002D1F22" w:rsidRPr="00681756" w:rsidRDefault="002D1F22" w:rsidP="003F25DE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※受付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  <w:u w:val="wave"/>
        </w:rPr>
        <w:t>１０月２２日（木）</w:t>
      </w: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まで</w:t>
      </w:r>
    </w:p>
    <w:p w:rsidR="002D1F22" w:rsidRPr="00681756" w:rsidRDefault="002D1F22" w:rsidP="00786580">
      <w:pPr>
        <w:spacing w:line="600" w:lineRule="exact"/>
        <w:ind w:firstLineChars="50" w:firstLine="160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Cs/>
          <w:sz w:val="32"/>
          <w:szCs w:val="32"/>
        </w:rPr>
        <w:t>お持ち頂いた方にはちょっとしたお礼の品物を差し上げます。</w:t>
      </w:r>
    </w:p>
    <w:p w:rsidR="00724600" w:rsidRPr="0069504B" w:rsidRDefault="00576FC5" w:rsidP="00040B21">
      <w:pPr>
        <w:spacing w:beforeLines="50" w:before="18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116840</wp:posOffset>
            </wp:positionV>
            <wp:extent cx="802005" cy="735840"/>
            <wp:effectExtent l="0" t="0" r="0" b="762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oilet_pap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73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580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④</w:t>
      </w:r>
      <w:r w:rsidR="00724600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上尾資源回収事業協同組合による</w:t>
      </w:r>
    </w:p>
    <w:p w:rsidR="00724600" w:rsidRPr="0069504B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トイレットペーパー交換会</w:t>
      </w:r>
    </w:p>
    <w:p w:rsidR="00724600" w:rsidRPr="00681756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牛乳パック１０枚に対してトイレットペーパー１個を</w:t>
      </w:r>
      <w:r w:rsidRPr="0069504B"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  <w:t>1人1回交換します。</w:t>
      </w:r>
    </w:p>
    <w:p w:rsidR="003F25DE" w:rsidRPr="00681756" w:rsidRDefault="00786580" w:rsidP="00040B21">
      <w:pPr>
        <w:spacing w:beforeLines="50" w:before="18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⑤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スポ</w:t>
      </w:r>
      <w:r w:rsidR="004A23A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ーツ協会平方支部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によるストラッ</w:t>
      </w:r>
      <w:r w:rsidR="00811BAE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ク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アウト</w:t>
      </w:r>
    </w:p>
    <w:p w:rsidR="003F25DE" w:rsidRPr="0069504B" w:rsidRDefault="00786580" w:rsidP="003F25DE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⑥</w:t>
      </w:r>
      <w:r w:rsidR="003F25DE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平方</w:t>
      </w:r>
      <w:r w:rsidR="0014364E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地区</w:t>
      </w:r>
      <w:r w:rsidR="003F25DE"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消防友の会と西消防署平方分署に</w:t>
      </w:r>
    </w:p>
    <w:p w:rsidR="003F25DE" w:rsidRPr="00681756" w:rsidRDefault="003F25DE" w:rsidP="003F25DE">
      <w:pPr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 w:rsidRPr="0069504B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よる消防車の展示、写真撮影、消火体験など</w:t>
      </w:r>
    </w:p>
    <w:p w:rsidR="00724600" w:rsidRPr="00681756" w:rsidRDefault="00786580" w:rsidP="00040B21">
      <w:pPr>
        <w:spacing w:beforeLines="100" w:before="36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⑦</w:t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販売コーナー</w:t>
      </w:r>
    </w:p>
    <w:p w:rsidR="00724600" w:rsidRPr="00681756" w:rsidRDefault="006121F7" w:rsidP="00724600">
      <w:pPr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5015230</wp:posOffset>
            </wp:positionH>
            <wp:positionV relativeFrom="paragraph">
              <wp:posOffset>453390</wp:posOffset>
            </wp:positionV>
            <wp:extent cx="706120" cy="66294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weets_chiffoncake_cut1_plai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今年は平方南集落センターでの販売コーナーを充実しました。</w:t>
      </w:r>
    </w:p>
    <w:p w:rsidR="00681756" w:rsidRPr="00681756" w:rsidRDefault="00681756" w:rsidP="00681756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社会福祉法人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あらぐさ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福祉会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のケーキ、クッキー</w:t>
      </w:r>
    </w:p>
    <w:p w:rsidR="006121F7" w:rsidRPr="00681756" w:rsidRDefault="00574917" w:rsidP="006121F7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b/>
          <w:bCs/>
          <w:noProof/>
          <w:sz w:val="36"/>
          <w:szCs w:val="36"/>
          <w:lang w:val="ja-JP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114300</wp:posOffset>
            </wp:positionV>
            <wp:extent cx="880110" cy="88011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89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1F7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・矢島園のほうじ茶、ソフトクリーム</w:t>
      </w:r>
    </w:p>
    <w:p w:rsidR="00724600" w:rsidRPr="00681756" w:rsidRDefault="00B42EFF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3042285</wp:posOffset>
            </wp:positionH>
            <wp:positionV relativeFrom="paragraph">
              <wp:posOffset>55245</wp:posOffset>
            </wp:positionV>
            <wp:extent cx="550545" cy="550545"/>
            <wp:effectExtent l="0" t="0" r="1905" b="19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eets_kurimanju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50545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彩菓庵おおき</w:t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のお菓子</w:t>
      </w:r>
    </w:p>
    <w:p w:rsidR="00681756" w:rsidRPr="00681756" w:rsidRDefault="00B42EFF" w:rsidP="00681756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6FF3BF0">
            <wp:simplePos x="0" y="0"/>
            <wp:positionH relativeFrom="column">
              <wp:posOffset>2907030</wp:posOffset>
            </wp:positionH>
            <wp:positionV relativeFrom="paragraph">
              <wp:posOffset>339090</wp:posOffset>
            </wp:positionV>
            <wp:extent cx="939165" cy="984454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b_nouk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984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2041525</wp:posOffset>
            </wp:positionH>
            <wp:positionV relativeFrom="paragraph">
              <wp:posOffset>146685</wp:posOffset>
            </wp:positionV>
            <wp:extent cx="593725" cy="82740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yakitori_negim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756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・藤商の焼き鳥</w:t>
      </w:r>
    </w:p>
    <w:p w:rsidR="00724600" w:rsidRPr="00681756" w:rsidRDefault="00630C10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150495</wp:posOffset>
            </wp:positionV>
            <wp:extent cx="781685" cy="73660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ir_barrett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168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4600"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・武笠農園の野菜</w:t>
      </w:r>
    </w:p>
    <w:p w:rsidR="00724600" w:rsidRPr="00681756" w:rsidRDefault="00724600" w:rsidP="00724600">
      <w:pPr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・山根農園の野菜</w:t>
      </w:r>
    </w:p>
    <w:p w:rsidR="00681756" w:rsidRPr="00681756" w:rsidRDefault="00724600" w:rsidP="00681756">
      <w:pPr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>・</w:t>
      </w:r>
      <w:r w:rsidRPr="00681756"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  <w:t>AGEO地域クラブのレジンクラフト</w:t>
      </w:r>
      <w:r w:rsidR="00BB68F5">
        <w:rPr>
          <w:rFonts w:ascii="HGP創英角ﾎﾟｯﾌﾟ体" w:eastAsia="HGP創英角ﾎﾟｯﾌﾟ体" w:hAnsi="HGP創英角ﾎﾟｯﾌﾟ体" w:hint="eastAsia"/>
          <w:b/>
          <w:bCs/>
          <w:sz w:val="36"/>
          <w:szCs w:val="36"/>
        </w:rPr>
        <w:t xml:space="preserve">　　　　　　　　順不同</w:t>
      </w:r>
    </w:p>
    <w:p w:rsidR="00442F01" w:rsidRDefault="00442F01" w:rsidP="00040B21">
      <w:pPr>
        <w:tabs>
          <w:tab w:val="left" w:pos="2748"/>
        </w:tabs>
        <w:spacing w:beforeLines="100" w:before="36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⑧</w:t>
      </w: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JAFによるこども免許証</w:t>
      </w:r>
    </w:p>
    <w:p w:rsidR="002D1F22" w:rsidRPr="00786580" w:rsidRDefault="00442F01" w:rsidP="00040B21">
      <w:pPr>
        <w:tabs>
          <w:tab w:val="left" w:pos="2748"/>
        </w:tabs>
        <w:spacing w:beforeLines="100" w:before="360"/>
        <w:rPr>
          <w:rFonts w:ascii="HGP創英角ﾎﾟｯﾌﾟ体" w:eastAsia="HGP創英角ﾎﾟｯﾌﾟ体" w:hAnsi="HGP創英角ﾎﾟｯﾌﾟ体"/>
          <w:b/>
          <w:bCs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52"/>
          <w:szCs w:val="52"/>
        </w:rPr>
        <w:t>⑨</w:t>
      </w:r>
      <w:r w:rsidR="002D1F22" w:rsidRPr="00786580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あげお健康＋（ぷらす）</w:t>
      </w:r>
    </w:p>
    <w:p w:rsidR="0069504B" w:rsidRDefault="002D1F22" w:rsidP="00040B21">
      <w:pPr>
        <w:tabs>
          <w:tab w:val="left" w:pos="2748"/>
        </w:tabs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あげお健康＋（ぷらす）のアプリを登録し、</w:t>
      </w:r>
      <w:r w:rsidR="0069504B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平方南集落センター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に</w:t>
      </w:r>
    </w:p>
    <w:p w:rsidR="003F25DE" w:rsidRPr="00681756" w:rsidRDefault="002D1F22" w:rsidP="00040B21">
      <w:pPr>
        <w:tabs>
          <w:tab w:val="left" w:pos="2748"/>
        </w:tabs>
        <w:spacing w:line="500" w:lineRule="exact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設置された</w:t>
      </w:r>
      <w:r w:rsidRPr="00681756"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  <w:t>QR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コードを読み取ることで50ポイントが付与されます。</w:t>
      </w:r>
    </w:p>
    <w:p w:rsidR="002D1F22" w:rsidRPr="00681756" w:rsidRDefault="00442F01" w:rsidP="000F735A">
      <w:pPr>
        <w:spacing w:beforeLines="150" w:before="540" w:line="600" w:lineRule="exact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>
        <w:rPr>
          <w:rFonts w:ascii="HGP創英角ﾎﾟｯﾌﾟ体" w:eastAsia="HGP創英角ﾎﾟｯﾌﾟ体" w:hAnsi="HGP創英角ﾎﾟｯﾌﾟ体" w:hint="eastAsia"/>
          <w:sz w:val="52"/>
          <w:szCs w:val="52"/>
        </w:rPr>
        <w:t>⑩</w:t>
      </w:r>
      <w:r w:rsidR="002D1F22" w:rsidRPr="000F735A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スタンプラリー</w:t>
      </w:r>
    </w:p>
    <w:p w:rsidR="00724600" w:rsidRPr="00681756" w:rsidRDefault="002D1F22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環境フェスタのいろいろな会場を回ってスタンプを集めると、</w:t>
      </w:r>
    </w:p>
    <w:p w:rsidR="00D86AEA" w:rsidRPr="00681756" w:rsidRDefault="002D1F22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スタンプの数に応じて</w:t>
      </w:r>
      <w:r w:rsidR="003F25DE"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平方南集落センター</w:t>
      </w:r>
      <w:r w:rsidRPr="00681756">
        <w:rPr>
          <w:rFonts w:ascii="HGP創英角ﾎﾟｯﾌﾟ体" w:eastAsia="HGP創英角ﾎﾟｯﾌﾟ体" w:hAnsi="HGP創英角ﾎﾟｯﾌﾟ体" w:hint="eastAsia"/>
          <w:b/>
          <w:bCs/>
          <w:sz w:val="32"/>
          <w:szCs w:val="32"/>
        </w:rPr>
        <w:t>でお菓子を差し上げます。</w:t>
      </w:r>
    </w:p>
    <w:p w:rsidR="00D86AEA" w:rsidRPr="00681756" w:rsidRDefault="00442F01" w:rsidP="00040B21">
      <w:pPr>
        <w:spacing w:beforeLines="100" w:before="360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 w:hint="eastAsia"/>
          <w:sz w:val="48"/>
          <w:szCs w:val="48"/>
        </w:rPr>
        <w:t>⑪</w:t>
      </w:r>
      <w:bookmarkStart w:id="0" w:name="_GoBack"/>
      <w:bookmarkEnd w:id="0"/>
      <w:r w:rsidR="00BE51AA" w:rsidRPr="000F735A">
        <w:rPr>
          <w:rFonts w:ascii="HGP創英角ﾎﾟｯﾌﾟ体" w:eastAsia="HGP創英角ﾎﾟｯﾌﾟ体" w:hAnsi="HGP創英角ﾎﾟｯﾌﾟ体" w:hint="eastAsia"/>
          <w:sz w:val="48"/>
          <w:szCs w:val="48"/>
        </w:rPr>
        <w:t>環境クイズ</w:t>
      </w:r>
      <w:r w:rsidR="00D86AEA" w:rsidRPr="000F735A">
        <w:rPr>
          <w:rFonts w:ascii="HGP創英角ﾎﾟｯﾌﾟ体" w:eastAsia="HGP創英角ﾎﾟｯﾌﾟ体" w:hAnsi="HGP創英角ﾎﾟｯﾌﾟ体" w:hint="eastAsia"/>
          <w:sz w:val="48"/>
          <w:szCs w:val="48"/>
        </w:rPr>
        <w:t>参加賞</w:t>
      </w:r>
    </w:p>
    <w:p w:rsidR="002D1F22" w:rsidRPr="002D1F22" w:rsidRDefault="003F25DE" w:rsidP="00040B21">
      <w:pPr>
        <w:spacing w:line="500" w:lineRule="exact"/>
        <w:rPr>
          <w:rFonts w:ascii="HGP創英角ﾎﾟｯﾌﾟ体" w:eastAsia="HGP創英角ﾎﾟｯﾌﾟ体" w:hAnsi="HGP創英角ﾎﾟｯﾌﾟ体"/>
          <w:b/>
          <w:bCs/>
          <w:sz w:val="32"/>
          <w:szCs w:val="32"/>
        </w:rPr>
      </w:pPr>
      <w:r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平方南集落センター</w:t>
      </w:r>
      <w:r w:rsidR="00BE51A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で環境クイズ参加者</w:t>
      </w:r>
      <w:r w:rsidR="00D86AE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先着</w:t>
      </w:r>
      <w:r w:rsidR="00BE51A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7</w:t>
      </w:r>
      <w:r w:rsidR="00D86AEA" w:rsidRPr="00681756">
        <w:rPr>
          <w:rFonts w:ascii="HGP創英角ﾎﾟｯﾌﾟ体" w:eastAsia="HGP創英角ﾎﾟｯﾌﾟ体" w:hAnsi="HGP創英角ﾎﾟｯﾌﾟ体" w:hint="eastAsia"/>
          <w:sz w:val="32"/>
          <w:szCs w:val="32"/>
        </w:rPr>
        <w:t>００名に素敵なエコグッズを差し上げます。</w:t>
      </w:r>
    </w:p>
    <w:sectPr w:rsidR="002D1F22" w:rsidRPr="002D1F22" w:rsidSect="00040B21">
      <w:pgSz w:w="23811" w:h="16838" w:orient="landscape" w:code="8"/>
      <w:pgMar w:top="454" w:right="567" w:bottom="567" w:left="1134" w:header="851" w:footer="992" w:gutter="0"/>
      <w:paperSrc w:first="7" w:other="7"/>
      <w:cols w:num="2" w:space="211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58E" w:rsidRDefault="00DF758E" w:rsidP="0034380A">
      <w:r>
        <w:separator/>
      </w:r>
    </w:p>
  </w:endnote>
  <w:endnote w:type="continuationSeparator" w:id="0">
    <w:p w:rsidR="00DF758E" w:rsidRDefault="00DF758E" w:rsidP="0034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58E" w:rsidRDefault="00DF758E" w:rsidP="0034380A">
      <w:r>
        <w:separator/>
      </w:r>
    </w:p>
  </w:footnote>
  <w:footnote w:type="continuationSeparator" w:id="0">
    <w:p w:rsidR="00DF758E" w:rsidRDefault="00DF758E" w:rsidP="00343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6B"/>
    <w:rsid w:val="00040B21"/>
    <w:rsid w:val="00080206"/>
    <w:rsid w:val="000F735A"/>
    <w:rsid w:val="001139A3"/>
    <w:rsid w:val="0014364E"/>
    <w:rsid w:val="00171AE0"/>
    <w:rsid w:val="001F286E"/>
    <w:rsid w:val="002C0FB4"/>
    <w:rsid w:val="002C5FA1"/>
    <w:rsid w:val="002D1F22"/>
    <w:rsid w:val="002D4A6B"/>
    <w:rsid w:val="00333116"/>
    <w:rsid w:val="0034380A"/>
    <w:rsid w:val="00376041"/>
    <w:rsid w:val="00380DF4"/>
    <w:rsid w:val="003F25DE"/>
    <w:rsid w:val="00427BDA"/>
    <w:rsid w:val="00442F01"/>
    <w:rsid w:val="004A23A6"/>
    <w:rsid w:val="004D274D"/>
    <w:rsid w:val="00574917"/>
    <w:rsid w:val="00576FC5"/>
    <w:rsid w:val="005D1394"/>
    <w:rsid w:val="005D6A3E"/>
    <w:rsid w:val="006121F7"/>
    <w:rsid w:val="006272F7"/>
    <w:rsid w:val="00630C10"/>
    <w:rsid w:val="00681756"/>
    <w:rsid w:val="0069504B"/>
    <w:rsid w:val="006C6A6F"/>
    <w:rsid w:val="006D20C7"/>
    <w:rsid w:val="00724600"/>
    <w:rsid w:val="00786580"/>
    <w:rsid w:val="00806114"/>
    <w:rsid w:val="00810E74"/>
    <w:rsid w:val="00811BAE"/>
    <w:rsid w:val="008E13D2"/>
    <w:rsid w:val="008F0CED"/>
    <w:rsid w:val="009117F9"/>
    <w:rsid w:val="009702DB"/>
    <w:rsid w:val="009E625F"/>
    <w:rsid w:val="00A458E8"/>
    <w:rsid w:val="00AB3258"/>
    <w:rsid w:val="00AD20BF"/>
    <w:rsid w:val="00AD506A"/>
    <w:rsid w:val="00B020F8"/>
    <w:rsid w:val="00B1470E"/>
    <w:rsid w:val="00B311EE"/>
    <w:rsid w:val="00B42EFF"/>
    <w:rsid w:val="00B461DE"/>
    <w:rsid w:val="00BB68F5"/>
    <w:rsid w:val="00BE51AA"/>
    <w:rsid w:val="00C163D5"/>
    <w:rsid w:val="00C20DBA"/>
    <w:rsid w:val="00C60041"/>
    <w:rsid w:val="00CD3530"/>
    <w:rsid w:val="00CF0EB3"/>
    <w:rsid w:val="00D86AEA"/>
    <w:rsid w:val="00D86DF6"/>
    <w:rsid w:val="00DA4410"/>
    <w:rsid w:val="00DC0271"/>
    <w:rsid w:val="00DF758E"/>
    <w:rsid w:val="00E5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5E929DD"/>
  <w15:chartTrackingRefBased/>
  <w15:docId w15:val="{1C64A6F1-EA21-4ADC-B3FE-C6C39C89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8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80A"/>
  </w:style>
  <w:style w:type="paragraph" w:styleId="a5">
    <w:name w:val="footer"/>
    <w:basedOn w:val="a"/>
    <w:link w:val="a6"/>
    <w:uiPriority w:val="99"/>
    <w:unhideWhenUsed/>
    <w:rsid w:val="003438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80A"/>
  </w:style>
  <w:style w:type="character" w:styleId="a7">
    <w:name w:val="Hyperlink"/>
    <w:basedOn w:val="a0"/>
    <w:uiPriority w:val="99"/>
    <w:unhideWhenUsed/>
    <w:rsid w:val="00576FC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76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83992齋藤智子</dc:creator>
  <cp:keywords/>
  <dc:description/>
  <cp:lastModifiedBy>83992齋藤智子</cp:lastModifiedBy>
  <cp:revision>3</cp:revision>
  <cp:lastPrinted>2026-09-17T04:56:00Z</cp:lastPrinted>
  <dcterms:created xsi:type="dcterms:W3CDTF">2026-10-12T00:25:00Z</dcterms:created>
  <dcterms:modified xsi:type="dcterms:W3CDTF">2026-10-12T00:26:00Z</dcterms:modified>
</cp:coreProperties>
</file>